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C91" w:rsidRDefault="00E34C91" w:rsidP="00E34C91">
      <w:pPr>
        <w:pStyle w:val="1"/>
        <w:ind w:left="502"/>
        <w:jc w:val="center"/>
        <w:rPr>
          <w:sz w:val="28"/>
          <w:szCs w:val="24"/>
          <w:u w:val="single"/>
        </w:rPr>
      </w:pPr>
      <w:bookmarkStart w:id="0" w:name="_GoBack"/>
      <w:bookmarkEnd w:id="0"/>
      <w:r w:rsidRPr="00E34C91">
        <w:rPr>
          <w:sz w:val="28"/>
          <w:szCs w:val="24"/>
          <w:u w:val="single"/>
        </w:rPr>
        <w:t xml:space="preserve">Досье профессиональных результатов </w:t>
      </w:r>
    </w:p>
    <w:p w:rsidR="00E34C91" w:rsidRPr="00E34C91" w:rsidRDefault="00E34C91" w:rsidP="00E34C91">
      <w:pPr>
        <w:pStyle w:val="1"/>
        <w:ind w:left="502"/>
        <w:jc w:val="center"/>
        <w:rPr>
          <w:sz w:val="28"/>
          <w:szCs w:val="24"/>
          <w:u w:val="single"/>
        </w:rPr>
      </w:pPr>
      <w:r w:rsidRPr="00E34C91">
        <w:rPr>
          <w:sz w:val="28"/>
          <w:szCs w:val="24"/>
          <w:u w:val="single"/>
        </w:rPr>
        <w:t xml:space="preserve"> </w:t>
      </w:r>
      <w:r>
        <w:rPr>
          <w:sz w:val="28"/>
          <w:szCs w:val="24"/>
          <w:u w:val="single"/>
        </w:rPr>
        <w:t>Л</w:t>
      </w:r>
      <w:r w:rsidRPr="00E34C91">
        <w:rPr>
          <w:sz w:val="28"/>
          <w:szCs w:val="24"/>
          <w:u w:val="single"/>
        </w:rPr>
        <w:t>ебедевой Марины Владимировны</w:t>
      </w:r>
    </w:p>
    <w:p w:rsidR="00E34C91" w:rsidRPr="005A13A9" w:rsidRDefault="00E34C91" w:rsidP="00E34C91">
      <w:pPr>
        <w:pStyle w:val="1"/>
        <w:ind w:left="142"/>
        <w:rPr>
          <w:b w:val="0"/>
          <w:sz w:val="28"/>
          <w:szCs w:val="24"/>
          <w:u w:val="single"/>
        </w:rPr>
      </w:pPr>
      <w:r w:rsidRPr="005A13A9">
        <w:rPr>
          <w:sz w:val="24"/>
          <w:szCs w:val="24"/>
        </w:rPr>
        <w:t>Результаты участия выпускников 9 классов  в ГИА за 3 года</w:t>
      </w:r>
      <w:r w:rsidRPr="005A13A9">
        <w:rPr>
          <w:sz w:val="32"/>
          <w:szCs w:val="24"/>
          <w:vertAlign w:val="superscript"/>
        </w:rPr>
        <w:t>*</w:t>
      </w:r>
    </w:p>
    <w:tbl>
      <w:tblPr>
        <w:tblW w:w="99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5"/>
        <w:gridCol w:w="742"/>
        <w:gridCol w:w="1441"/>
        <w:gridCol w:w="976"/>
        <w:gridCol w:w="976"/>
        <w:gridCol w:w="976"/>
        <w:gridCol w:w="976"/>
        <w:gridCol w:w="856"/>
        <w:gridCol w:w="849"/>
      </w:tblGrid>
      <w:tr w:rsidR="00E34C91" w:rsidRPr="00395E4B" w:rsidTr="00D71803">
        <w:trPr>
          <w:trHeight w:val="189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1" w:rsidRPr="00395E4B" w:rsidRDefault="00E34C91" w:rsidP="00D71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E4B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1" w:rsidRPr="00395E4B" w:rsidRDefault="00E34C91" w:rsidP="00D71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E4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1" w:rsidRPr="00395E4B" w:rsidRDefault="00E34C91" w:rsidP="00D71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4B">
              <w:rPr>
                <w:rFonts w:ascii="Times New Roman" w:hAnsi="Times New Roman"/>
                <w:sz w:val="24"/>
                <w:szCs w:val="24"/>
              </w:rPr>
              <w:t>Число участников ГИА</w:t>
            </w:r>
          </w:p>
        </w:tc>
        <w:tc>
          <w:tcPr>
            <w:tcW w:w="5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1" w:rsidRPr="00395E4B" w:rsidRDefault="00E34C91" w:rsidP="00D10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4B">
              <w:rPr>
                <w:rFonts w:ascii="Times New Roman" w:hAnsi="Times New Roman"/>
                <w:sz w:val="24"/>
                <w:szCs w:val="24"/>
              </w:rPr>
              <w:t>Число участников, выполнивших  ГИА</w:t>
            </w:r>
          </w:p>
        </w:tc>
      </w:tr>
      <w:tr w:rsidR="00E34C91" w:rsidRPr="00395E4B" w:rsidTr="00D71803">
        <w:trPr>
          <w:trHeight w:val="376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1" w:rsidRPr="00395E4B" w:rsidRDefault="00E34C91" w:rsidP="00D71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1" w:rsidRPr="00395E4B" w:rsidRDefault="00E34C91" w:rsidP="00D71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1" w:rsidRPr="00395E4B" w:rsidRDefault="00E34C91" w:rsidP="00D71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1" w:rsidRPr="00395E4B" w:rsidRDefault="00E34C91" w:rsidP="00D10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4B">
              <w:rPr>
                <w:rFonts w:ascii="Times New Roman" w:hAnsi="Times New Roman"/>
                <w:sz w:val="24"/>
                <w:szCs w:val="24"/>
              </w:rPr>
              <w:t>на «2»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1" w:rsidRPr="00395E4B" w:rsidRDefault="00E34C91" w:rsidP="00D10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4B">
              <w:rPr>
                <w:rFonts w:ascii="Times New Roman" w:hAnsi="Times New Roman"/>
                <w:sz w:val="24"/>
                <w:szCs w:val="24"/>
              </w:rPr>
              <w:t>на «3»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1" w:rsidRPr="00395E4B" w:rsidRDefault="00E34C91" w:rsidP="00D10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4B">
              <w:rPr>
                <w:rFonts w:ascii="Times New Roman" w:hAnsi="Times New Roman"/>
                <w:sz w:val="24"/>
                <w:szCs w:val="24"/>
              </w:rPr>
              <w:t>на «4»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1" w:rsidRPr="00395E4B" w:rsidRDefault="00E34C91" w:rsidP="00D10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E4B">
              <w:rPr>
                <w:rFonts w:ascii="Times New Roman" w:hAnsi="Times New Roman"/>
                <w:sz w:val="24"/>
                <w:szCs w:val="24"/>
              </w:rPr>
              <w:t>на «5»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1" w:rsidRPr="00395E4B" w:rsidRDefault="00E34C91" w:rsidP="00D10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5E4B">
              <w:rPr>
                <w:rFonts w:ascii="Times New Roman" w:hAnsi="Times New Roman"/>
                <w:sz w:val="24"/>
                <w:szCs w:val="24"/>
              </w:rPr>
              <w:t>Усп</w:t>
            </w:r>
            <w:proofErr w:type="spellEnd"/>
            <w:r w:rsidRPr="00395E4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1" w:rsidRPr="00395E4B" w:rsidRDefault="00E34C91" w:rsidP="00D10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5E4B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395E4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E34C91" w:rsidRPr="00395E4B" w:rsidTr="00D71803">
        <w:trPr>
          <w:trHeight w:val="18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91" w:rsidRDefault="00E34C91" w:rsidP="00D71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E34C91" w:rsidRDefault="00E34C91" w:rsidP="00D71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4C91" w:rsidRPr="00395E4B" w:rsidRDefault="00E34C91" w:rsidP="00D718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1" w:rsidRPr="003E1E5D" w:rsidRDefault="00D1037E" w:rsidP="00D7180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  <w:p w:rsidR="00D71803" w:rsidRDefault="00D71803" w:rsidP="00D7180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1803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  <w:p w:rsidR="00D1037E" w:rsidRDefault="00D1037E" w:rsidP="00D7180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  <w:p w:rsidR="00D1037E" w:rsidRPr="00D71803" w:rsidRDefault="00D1037E" w:rsidP="00D7180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03" w:rsidRDefault="00D1037E" w:rsidP="00D71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1037E" w:rsidRDefault="00D1037E" w:rsidP="00D71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1037E" w:rsidRDefault="00D1037E" w:rsidP="00D71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037E" w:rsidRPr="00395E4B" w:rsidRDefault="00D1037E" w:rsidP="00D718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1" w:rsidRPr="00360331" w:rsidRDefault="00E34C91" w:rsidP="00D10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1" w:rsidRDefault="00E34C91" w:rsidP="00D10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06F" w:rsidRDefault="00C0306F" w:rsidP="00D10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06F" w:rsidRDefault="00C0306F" w:rsidP="00D10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06F" w:rsidRPr="00395E4B" w:rsidRDefault="00C0306F" w:rsidP="00D10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91" w:rsidRDefault="00D1037E" w:rsidP="00D10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0306F" w:rsidRDefault="00C0306F" w:rsidP="00D10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06F" w:rsidRDefault="00C0306F" w:rsidP="00D10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06F" w:rsidRPr="00395E4B" w:rsidRDefault="00C0306F" w:rsidP="00D10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03" w:rsidRDefault="00D71803" w:rsidP="00D1037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037E" w:rsidRDefault="00D1037E" w:rsidP="00D1037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0306F" w:rsidRDefault="00C0306F" w:rsidP="00D1037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306F" w:rsidRPr="005F20E0" w:rsidRDefault="00C0306F" w:rsidP="00D1037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03" w:rsidRDefault="00D1037E" w:rsidP="00D10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2A1507" w:rsidRDefault="00D1037E" w:rsidP="00D10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D1037E" w:rsidRDefault="00D1037E" w:rsidP="002A15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1507" w:rsidRPr="002A1507" w:rsidRDefault="002A1507" w:rsidP="002A15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03" w:rsidRDefault="00D1037E" w:rsidP="00D10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D1037E" w:rsidRDefault="00D1037E" w:rsidP="00D10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C0306F" w:rsidRDefault="00C0306F" w:rsidP="00D10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06F" w:rsidRPr="00395E4B" w:rsidRDefault="00C0306F" w:rsidP="00D103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E34C91" w:rsidRPr="00395E4B" w:rsidRDefault="00E34C91" w:rsidP="00E34C91">
      <w:pPr>
        <w:pStyle w:val="a3"/>
        <w:spacing w:line="240" w:lineRule="auto"/>
        <w:ind w:left="0" w:right="-185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95E4B">
        <w:rPr>
          <w:rFonts w:ascii="Times New Roman" w:hAnsi="Times New Roman"/>
          <w:b/>
          <w:bCs/>
          <w:sz w:val="24"/>
          <w:szCs w:val="24"/>
        </w:rPr>
        <w:t xml:space="preserve">Результаты участия выпускников 11 классов </w:t>
      </w:r>
      <w:proofErr w:type="spellStart"/>
      <w:r w:rsidRPr="00395E4B">
        <w:rPr>
          <w:rFonts w:ascii="Times New Roman" w:hAnsi="Times New Roman"/>
          <w:b/>
          <w:bCs/>
          <w:sz w:val="24"/>
          <w:szCs w:val="24"/>
        </w:rPr>
        <w:t>вЕГЭ</w:t>
      </w:r>
      <w:proofErr w:type="spellEnd"/>
      <w:r w:rsidRPr="00395E4B">
        <w:rPr>
          <w:rFonts w:ascii="Times New Roman" w:hAnsi="Times New Roman"/>
          <w:b/>
          <w:bCs/>
          <w:sz w:val="24"/>
          <w:szCs w:val="24"/>
        </w:rPr>
        <w:t xml:space="preserve"> за последние 3 года</w:t>
      </w:r>
      <w:r w:rsidRPr="005A13A9">
        <w:rPr>
          <w:rFonts w:ascii="Times New Roman" w:hAnsi="Times New Roman"/>
          <w:b/>
          <w:bCs/>
          <w:sz w:val="32"/>
          <w:szCs w:val="24"/>
          <w:vertAlign w:val="superscript"/>
        </w:rPr>
        <w:t>*</w:t>
      </w:r>
      <w:r w:rsidRPr="00395E4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4C91" w:rsidRPr="00395E4B" w:rsidRDefault="00E34C91" w:rsidP="00E34C91">
      <w:pPr>
        <w:pStyle w:val="a4"/>
        <w:ind w:left="502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95E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Качество </w:t>
      </w:r>
      <w:proofErr w:type="spellStart"/>
      <w:r w:rsidRPr="00395E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обученности</w:t>
      </w:r>
      <w:proofErr w:type="spellEnd"/>
      <w:r w:rsidRPr="00395E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учащихся по _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истории</w:t>
      </w:r>
      <w:r w:rsidRPr="00395E4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за последние 3 года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7"/>
        <w:gridCol w:w="2349"/>
        <w:gridCol w:w="2359"/>
        <w:gridCol w:w="2045"/>
      </w:tblGrid>
      <w:tr w:rsidR="00E34C91" w:rsidRPr="00395E4B" w:rsidTr="00D71803">
        <w:trPr>
          <w:trHeight w:val="922"/>
        </w:trPr>
        <w:tc>
          <w:tcPr>
            <w:tcW w:w="3277" w:type="dxa"/>
          </w:tcPr>
          <w:p w:rsidR="00E34C91" w:rsidRPr="00395E4B" w:rsidRDefault="00E34C91" w:rsidP="00D718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5E4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49" w:type="dxa"/>
          </w:tcPr>
          <w:p w:rsidR="00E34C91" w:rsidRPr="00395E4B" w:rsidRDefault="00C0306F" w:rsidP="00D718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  <w:p w:rsidR="00E34C91" w:rsidRPr="00395E4B" w:rsidRDefault="00E34C91" w:rsidP="00D718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5E4B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</w:p>
          <w:p w:rsidR="00E34C91" w:rsidRPr="00395E4B" w:rsidRDefault="00E34C91" w:rsidP="00D718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5E4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359" w:type="dxa"/>
          </w:tcPr>
          <w:p w:rsidR="00E34C91" w:rsidRPr="00395E4B" w:rsidRDefault="00C0306F" w:rsidP="00D718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  <w:p w:rsidR="00E34C91" w:rsidRPr="00395E4B" w:rsidRDefault="00E34C91" w:rsidP="00D718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5E4B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</w:p>
          <w:p w:rsidR="00E34C91" w:rsidRPr="00395E4B" w:rsidRDefault="00E34C91" w:rsidP="00D718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5E4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45" w:type="dxa"/>
          </w:tcPr>
          <w:p w:rsidR="00E34C91" w:rsidRPr="00395E4B" w:rsidRDefault="00C0306F" w:rsidP="00D718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  <w:p w:rsidR="00E34C91" w:rsidRPr="00395E4B" w:rsidRDefault="00E34C91" w:rsidP="00D718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5E4B">
              <w:rPr>
                <w:rFonts w:ascii="Times New Roman" w:hAnsi="Times New Roman"/>
                <w:sz w:val="24"/>
                <w:szCs w:val="24"/>
              </w:rPr>
              <w:t>Качество %</w:t>
            </w:r>
          </w:p>
        </w:tc>
      </w:tr>
      <w:tr w:rsidR="00E34C91" w:rsidRPr="00395E4B" w:rsidTr="00D71803">
        <w:trPr>
          <w:trHeight w:val="367"/>
        </w:trPr>
        <w:tc>
          <w:tcPr>
            <w:tcW w:w="3277" w:type="dxa"/>
          </w:tcPr>
          <w:p w:rsidR="00E34C91" w:rsidRPr="00395E4B" w:rsidRDefault="00D71803" w:rsidP="00D718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49" w:type="dxa"/>
          </w:tcPr>
          <w:p w:rsidR="00E34C91" w:rsidRPr="00395E4B" w:rsidRDefault="00E34C91" w:rsidP="00D718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59" w:type="dxa"/>
          </w:tcPr>
          <w:p w:rsidR="00E34C91" w:rsidRPr="00395E4B" w:rsidRDefault="00E34C91" w:rsidP="00D718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5" w:type="dxa"/>
          </w:tcPr>
          <w:p w:rsidR="00E34C91" w:rsidRPr="00395E4B" w:rsidRDefault="00C0306F" w:rsidP="00D718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E34C91" w:rsidRPr="00395E4B" w:rsidRDefault="00E34C91" w:rsidP="00E34C91">
      <w:pPr>
        <w:pStyle w:val="a4"/>
        <w:rPr>
          <w:rFonts w:ascii="Times New Roman" w:hAnsi="Times New Roman"/>
          <w:sz w:val="24"/>
          <w:szCs w:val="24"/>
        </w:rPr>
      </w:pPr>
    </w:p>
    <w:p w:rsidR="00E34C91" w:rsidRPr="00395E4B" w:rsidRDefault="00E34C91" w:rsidP="00E34C91">
      <w:pPr>
        <w:pStyle w:val="a4"/>
        <w:ind w:firstLine="708"/>
        <w:rPr>
          <w:rFonts w:ascii="Times New Roman" w:hAnsi="Times New Roman"/>
          <w:i/>
          <w:sz w:val="24"/>
          <w:szCs w:val="24"/>
        </w:rPr>
      </w:pPr>
      <w:r w:rsidRPr="00395E4B">
        <w:rPr>
          <w:rFonts w:ascii="Times New Roman" w:hAnsi="Times New Roman"/>
          <w:b/>
          <w:sz w:val="24"/>
          <w:szCs w:val="24"/>
        </w:rPr>
        <w:t xml:space="preserve">Результаты проверки качества образования по </w:t>
      </w:r>
      <w:r>
        <w:rPr>
          <w:rFonts w:ascii="Times New Roman" w:hAnsi="Times New Roman"/>
          <w:b/>
          <w:sz w:val="24"/>
          <w:szCs w:val="24"/>
        </w:rPr>
        <w:t>истории</w:t>
      </w:r>
      <w:r w:rsidRPr="00395E4B">
        <w:rPr>
          <w:rFonts w:ascii="Times New Roman" w:hAnsi="Times New Roman"/>
          <w:b/>
          <w:sz w:val="24"/>
          <w:szCs w:val="24"/>
        </w:rPr>
        <w:t>,</w:t>
      </w:r>
      <w:r w:rsidR="0035249E">
        <w:rPr>
          <w:rFonts w:ascii="Times New Roman" w:hAnsi="Times New Roman"/>
          <w:b/>
          <w:sz w:val="24"/>
          <w:szCs w:val="24"/>
        </w:rPr>
        <w:t xml:space="preserve"> обществознанию</w:t>
      </w:r>
      <w:r w:rsidRPr="00395E4B">
        <w:rPr>
          <w:rFonts w:ascii="Times New Roman" w:hAnsi="Times New Roman"/>
          <w:b/>
          <w:sz w:val="24"/>
          <w:szCs w:val="24"/>
        </w:rPr>
        <w:t xml:space="preserve"> проводимой МЦКО</w:t>
      </w:r>
    </w:p>
    <w:p w:rsidR="00E34C91" w:rsidRPr="00395E4B" w:rsidRDefault="00E34C91" w:rsidP="00E34C91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1417"/>
        <w:gridCol w:w="4394"/>
      </w:tblGrid>
      <w:tr w:rsidR="00E34C91" w:rsidRPr="00395E4B" w:rsidTr="00D71803">
        <w:trPr>
          <w:trHeight w:val="287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91" w:rsidRPr="00395E4B" w:rsidRDefault="00E34C91" w:rsidP="00D718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5E4B">
              <w:rPr>
                <w:rFonts w:ascii="Times New Roman" w:hAnsi="Times New Roman"/>
                <w:sz w:val="24"/>
                <w:szCs w:val="24"/>
              </w:rPr>
              <w:t>Год тестирования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91" w:rsidRPr="00395E4B" w:rsidRDefault="00E34C91" w:rsidP="00D718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5E4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91" w:rsidRPr="00395E4B" w:rsidRDefault="00E34C91" w:rsidP="00D718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5E4B">
              <w:rPr>
                <w:rFonts w:ascii="Times New Roman" w:hAnsi="Times New Roman"/>
                <w:sz w:val="24"/>
                <w:szCs w:val="24"/>
              </w:rPr>
              <w:t>Средний % выполнения заданий</w:t>
            </w:r>
          </w:p>
        </w:tc>
      </w:tr>
      <w:tr w:rsidR="00E34C91" w:rsidRPr="00395E4B" w:rsidTr="00D71803">
        <w:trPr>
          <w:trHeight w:val="287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03" w:rsidRDefault="00D71803" w:rsidP="00D718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2A1507" w:rsidRDefault="002A1507" w:rsidP="00D718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2A1507" w:rsidRPr="00395E4B" w:rsidRDefault="002A1507" w:rsidP="00D718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803" w:rsidRDefault="0035249E" w:rsidP="00D718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Г</w:t>
            </w:r>
          </w:p>
          <w:p w:rsidR="002A1507" w:rsidRDefault="002A1507" w:rsidP="00D718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8К</w:t>
            </w:r>
          </w:p>
          <w:p w:rsidR="002A1507" w:rsidRPr="00395E4B" w:rsidRDefault="002A1507" w:rsidP="00D718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9E" w:rsidRDefault="0035249E" w:rsidP="00D718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  <w:p w:rsidR="002A1507" w:rsidRDefault="002A1507" w:rsidP="00D718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2A1507" w:rsidRPr="00395E4B" w:rsidRDefault="002A1507" w:rsidP="00D718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63% (История)</w:t>
            </w:r>
          </w:p>
        </w:tc>
      </w:tr>
    </w:tbl>
    <w:p w:rsidR="00E34C91" w:rsidRPr="00395E4B" w:rsidRDefault="00E34C91" w:rsidP="00E34C91">
      <w:pPr>
        <w:pStyle w:val="a4"/>
        <w:rPr>
          <w:rFonts w:ascii="Times New Roman" w:hAnsi="Times New Roman"/>
          <w:sz w:val="24"/>
          <w:szCs w:val="24"/>
        </w:rPr>
      </w:pPr>
    </w:p>
    <w:p w:rsidR="00E34C91" w:rsidRPr="00395E4B" w:rsidRDefault="00E34C91" w:rsidP="00E34C91">
      <w:pPr>
        <w:pStyle w:val="a4"/>
        <w:ind w:firstLine="708"/>
        <w:rPr>
          <w:rFonts w:ascii="Times New Roman" w:hAnsi="Times New Roman"/>
          <w:b/>
          <w:sz w:val="24"/>
          <w:szCs w:val="24"/>
        </w:rPr>
      </w:pPr>
      <w:r w:rsidRPr="00395E4B">
        <w:rPr>
          <w:rFonts w:ascii="Times New Roman" w:hAnsi="Times New Roman"/>
          <w:b/>
          <w:sz w:val="24"/>
          <w:szCs w:val="24"/>
        </w:rPr>
        <w:t>Участие учащихся в конкурсах, олимпиадах за последние 5 лет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2719"/>
        <w:gridCol w:w="1990"/>
        <w:gridCol w:w="1990"/>
      </w:tblGrid>
      <w:tr w:rsidR="00E34C91" w:rsidRPr="00395E4B" w:rsidTr="00D71803">
        <w:trPr>
          <w:jc w:val="center"/>
        </w:trPr>
        <w:tc>
          <w:tcPr>
            <w:tcW w:w="2152" w:type="dxa"/>
          </w:tcPr>
          <w:p w:rsidR="00E34C91" w:rsidRPr="00395E4B" w:rsidRDefault="00E34C91" w:rsidP="00D71803">
            <w:pPr>
              <w:pStyle w:val="1"/>
              <w:rPr>
                <w:sz w:val="24"/>
                <w:szCs w:val="24"/>
              </w:rPr>
            </w:pPr>
            <w:r w:rsidRPr="00395E4B">
              <w:rPr>
                <w:sz w:val="24"/>
                <w:szCs w:val="24"/>
              </w:rPr>
              <w:t>год</w:t>
            </w:r>
          </w:p>
        </w:tc>
        <w:tc>
          <w:tcPr>
            <w:tcW w:w="2719" w:type="dxa"/>
          </w:tcPr>
          <w:p w:rsidR="00E34C91" w:rsidRPr="00395E4B" w:rsidRDefault="00E34C91" w:rsidP="00D71803">
            <w:pPr>
              <w:pStyle w:val="1"/>
              <w:rPr>
                <w:sz w:val="24"/>
                <w:szCs w:val="24"/>
              </w:rPr>
            </w:pPr>
            <w:r w:rsidRPr="00395E4B">
              <w:rPr>
                <w:sz w:val="24"/>
                <w:szCs w:val="24"/>
              </w:rPr>
              <w:t>Мероприятие, уровень</w:t>
            </w:r>
          </w:p>
        </w:tc>
        <w:tc>
          <w:tcPr>
            <w:tcW w:w="1990" w:type="dxa"/>
          </w:tcPr>
          <w:p w:rsidR="00E34C91" w:rsidRPr="00395E4B" w:rsidRDefault="00E34C91" w:rsidP="00D71803">
            <w:pPr>
              <w:pStyle w:val="1"/>
              <w:rPr>
                <w:sz w:val="24"/>
                <w:szCs w:val="24"/>
              </w:rPr>
            </w:pPr>
            <w:r w:rsidRPr="00395E4B">
              <w:rPr>
                <w:sz w:val="24"/>
                <w:szCs w:val="24"/>
              </w:rPr>
              <w:t>Участники (класс, кол-во)</w:t>
            </w:r>
          </w:p>
        </w:tc>
        <w:tc>
          <w:tcPr>
            <w:tcW w:w="1990" w:type="dxa"/>
          </w:tcPr>
          <w:p w:rsidR="00E34C91" w:rsidRPr="00395E4B" w:rsidRDefault="00E34C91" w:rsidP="00D71803">
            <w:pPr>
              <w:pStyle w:val="1"/>
              <w:rPr>
                <w:sz w:val="24"/>
                <w:szCs w:val="24"/>
              </w:rPr>
            </w:pPr>
            <w:r w:rsidRPr="00395E4B">
              <w:rPr>
                <w:sz w:val="24"/>
                <w:szCs w:val="24"/>
              </w:rPr>
              <w:t>результат</w:t>
            </w:r>
          </w:p>
        </w:tc>
      </w:tr>
      <w:tr w:rsidR="00E34C91" w:rsidRPr="00395E4B" w:rsidTr="00D71803">
        <w:trPr>
          <w:jc w:val="center"/>
        </w:trPr>
        <w:tc>
          <w:tcPr>
            <w:tcW w:w="2152" w:type="dxa"/>
          </w:tcPr>
          <w:p w:rsidR="00273430" w:rsidRDefault="00273430" w:rsidP="00D7180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273430" w:rsidRDefault="00273430" w:rsidP="00D7180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35249E" w:rsidRDefault="00273430" w:rsidP="00D7180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2015, 2016</w:t>
            </w:r>
          </w:p>
          <w:p w:rsidR="00E34C91" w:rsidRDefault="00E34C91" w:rsidP="00D71803">
            <w:pPr>
              <w:pStyle w:val="1"/>
              <w:rPr>
                <w:sz w:val="24"/>
                <w:szCs w:val="24"/>
              </w:rPr>
            </w:pPr>
          </w:p>
          <w:p w:rsidR="00E34C91" w:rsidRDefault="00E34C91" w:rsidP="00D71803">
            <w:pPr>
              <w:pStyle w:val="1"/>
              <w:rPr>
                <w:b w:val="0"/>
                <w:sz w:val="24"/>
                <w:szCs w:val="24"/>
              </w:rPr>
            </w:pPr>
            <w:r w:rsidRPr="00DE7C85">
              <w:rPr>
                <w:b w:val="0"/>
                <w:sz w:val="24"/>
                <w:szCs w:val="24"/>
              </w:rPr>
              <w:t>Все года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DE7C85">
              <w:rPr>
                <w:b w:val="0"/>
                <w:sz w:val="24"/>
                <w:szCs w:val="24"/>
              </w:rPr>
              <w:t>работы</w:t>
            </w:r>
          </w:p>
          <w:p w:rsidR="00E34C91" w:rsidRDefault="00E34C91" w:rsidP="00D71803">
            <w:pPr>
              <w:pStyle w:val="1"/>
              <w:rPr>
                <w:b w:val="0"/>
                <w:sz w:val="24"/>
                <w:szCs w:val="24"/>
              </w:rPr>
            </w:pPr>
          </w:p>
          <w:p w:rsidR="00E34C91" w:rsidRPr="00395E4B" w:rsidRDefault="00E34C91" w:rsidP="00D7180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2719" w:type="dxa"/>
          </w:tcPr>
          <w:p w:rsidR="00273430" w:rsidRDefault="00273430" w:rsidP="00D71803">
            <w:pPr>
              <w:pStyle w:val="1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Городской конкурс учебно-исследовательских работ обучающихся, посвященный 120-летию</w:t>
            </w:r>
            <w:r w:rsidR="00144CA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со дня рождения </w:t>
            </w:r>
            <w:proofErr w:type="spellStart"/>
            <w:r w:rsidR="00144CA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Г.К.Жукова</w:t>
            </w:r>
            <w:proofErr w:type="spellEnd"/>
            <w:r w:rsidR="00144CAD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и К.К. Рокоссовского</w:t>
            </w:r>
          </w:p>
          <w:p w:rsidR="00273430" w:rsidRDefault="00273430" w:rsidP="00D7180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Всероссийская юнармейская олимпиада</w:t>
            </w:r>
          </w:p>
          <w:p w:rsidR="00E34C91" w:rsidRDefault="00E34C91" w:rsidP="00D7180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Олимпиады по истории и обществознание</w:t>
            </w:r>
          </w:p>
          <w:p w:rsidR="0035249E" w:rsidRDefault="0035249E" w:rsidP="00D71803">
            <w:pPr>
              <w:pStyle w:val="1"/>
              <w:rPr>
                <w:b w:val="0"/>
                <w:sz w:val="24"/>
                <w:szCs w:val="24"/>
              </w:rPr>
            </w:pPr>
          </w:p>
          <w:p w:rsidR="0035249E" w:rsidRDefault="0035249E" w:rsidP="0035249E">
            <w:pPr>
              <w:pStyle w:val="1"/>
              <w:rPr>
                <w:b w:val="0"/>
                <w:sz w:val="24"/>
                <w:szCs w:val="24"/>
              </w:rPr>
            </w:pPr>
            <w:r w:rsidRPr="003B6A30">
              <w:rPr>
                <w:b w:val="0"/>
                <w:sz w:val="24"/>
                <w:szCs w:val="24"/>
              </w:rPr>
              <w:t>Олимпиада</w:t>
            </w:r>
            <w:r>
              <w:rPr>
                <w:b w:val="0"/>
                <w:sz w:val="24"/>
                <w:szCs w:val="24"/>
              </w:rPr>
              <w:t xml:space="preserve"> – «</w:t>
            </w:r>
            <w:proofErr w:type="spellStart"/>
            <w:r w:rsidRPr="003B6A30">
              <w:rPr>
                <w:b w:val="0"/>
                <w:sz w:val="24"/>
                <w:szCs w:val="24"/>
              </w:rPr>
              <w:t>Олимпус</w:t>
            </w:r>
            <w:proofErr w:type="spellEnd"/>
            <w:r>
              <w:rPr>
                <w:b w:val="0"/>
                <w:sz w:val="24"/>
                <w:szCs w:val="24"/>
              </w:rPr>
              <w:t>»</w:t>
            </w:r>
          </w:p>
          <w:p w:rsidR="00E34C91" w:rsidRDefault="00E34C91" w:rsidP="00D71803">
            <w:pPr>
              <w:pStyle w:val="1"/>
              <w:rPr>
                <w:b w:val="0"/>
                <w:sz w:val="24"/>
                <w:szCs w:val="24"/>
              </w:rPr>
            </w:pPr>
          </w:p>
          <w:p w:rsidR="00E34C91" w:rsidRDefault="00E34C91" w:rsidP="00D7180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Конкурс творческих работ «Недаром помнит вся Россия…»</w:t>
            </w:r>
          </w:p>
          <w:p w:rsidR="00E34C91" w:rsidRDefault="00E34C91" w:rsidP="00D71803">
            <w:pPr>
              <w:pStyle w:val="1"/>
              <w:rPr>
                <w:b w:val="0"/>
                <w:sz w:val="24"/>
                <w:szCs w:val="24"/>
              </w:rPr>
            </w:pPr>
          </w:p>
          <w:p w:rsidR="00E34C91" w:rsidRDefault="00E34C91" w:rsidP="00D71803">
            <w:pPr>
              <w:pStyle w:val="1"/>
              <w:rPr>
                <w:b w:val="0"/>
                <w:sz w:val="24"/>
                <w:szCs w:val="24"/>
              </w:rPr>
            </w:pPr>
          </w:p>
          <w:p w:rsidR="00E34C91" w:rsidRDefault="00E34C91" w:rsidP="00D7180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Окружной этап </w:t>
            </w:r>
            <w:r w:rsidRPr="009147B4">
              <w:rPr>
                <w:b w:val="0"/>
                <w:sz w:val="24"/>
                <w:szCs w:val="24"/>
              </w:rPr>
              <w:t>Московской региональной олимпиады по</w:t>
            </w:r>
            <w:r>
              <w:rPr>
                <w:b w:val="0"/>
                <w:sz w:val="24"/>
                <w:szCs w:val="24"/>
              </w:rPr>
              <w:t xml:space="preserve"> обществознанию</w:t>
            </w:r>
          </w:p>
          <w:p w:rsidR="00E34C91" w:rsidRDefault="00E34C91" w:rsidP="00D71803">
            <w:pPr>
              <w:pStyle w:val="1"/>
              <w:rPr>
                <w:b w:val="0"/>
                <w:sz w:val="24"/>
                <w:szCs w:val="24"/>
              </w:rPr>
            </w:pPr>
          </w:p>
          <w:p w:rsidR="00E34C91" w:rsidRPr="003B6A30" w:rsidRDefault="00E34C91" w:rsidP="00D71803">
            <w:pPr>
              <w:pStyle w:val="1"/>
              <w:rPr>
                <w:b w:val="0"/>
                <w:sz w:val="24"/>
                <w:szCs w:val="24"/>
              </w:rPr>
            </w:pPr>
            <w:r w:rsidRPr="006F2EF2">
              <w:rPr>
                <w:sz w:val="24"/>
                <w:szCs w:val="24"/>
              </w:rPr>
              <w:t>Окружной этап</w:t>
            </w:r>
            <w:r>
              <w:rPr>
                <w:b w:val="0"/>
                <w:sz w:val="24"/>
                <w:szCs w:val="24"/>
              </w:rPr>
              <w:t xml:space="preserve"> Московской региональной олимпиады по истории</w:t>
            </w:r>
          </w:p>
        </w:tc>
        <w:tc>
          <w:tcPr>
            <w:tcW w:w="1990" w:type="dxa"/>
          </w:tcPr>
          <w:p w:rsidR="00273430" w:rsidRDefault="00273430" w:rsidP="00D7180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9К-3 человека</w:t>
            </w:r>
          </w:p>
          <w:p w:rsidR="00144CAD" w:rsidRDefault="00144CAD" w:rsidP="00D71803">
            <w:pPr>
              <w:pStyle w:val="1"/>
              <w:rPr>
                <w:b w:val="0"/>
                <w:sz w:val="24"/>
                <w:szCs w:val="24"/>
              </w:rPr>
            </w:pPr>
          </w:p>
          <w:p w:rsidR="00144CAD" w:rsidRDefault="00144CAD" w:rsidP="00D71803">
            <w:pPr>
              <w:pStyle w:val="1"/>
              <w:rPr>
                <w:b w:val="0"/>
                <w:sz w:val="24"/>
                <w:szCs w:val="24"/>
              </w:rPr>
            </w:pPr>
          </w:p>
          <w:p w:rsidR="00144CAD" w:rsidRDefault="00144CAD" w:rsidP="00D71803">
            <w:pPr>
              <w:pStyle w:val="1"/>
              <w:rPr>
                <w:b w:val="0"/>
                <w:sz w:val="24"/>
                <w:szCs w:val="24"/>
              </w:rPr>
            </w:pPr>
          </w:p>
          <w:p w:rsidR="00273430" w:rsidRDefault="00144CAD" w:rsidP="00D7180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  <w:r w:rsidR="00273430">
              <w:rPr>
                <w:b w:val="0"/>
                <w:sz w:val="24"/>
                <w:szCs w:val="24"/>
              </w:rPr>
              <w:t>-9 Кадетские классы</w:t>
            </w:r>
          </w:p>
          <w:p w:rsidR="00144CAD" w:rsidRDefault="00144CAD" w:rsidP="00D71803">
            <w:pPr>
              <w:pStyle w:val="1"/>
              <w:rPr>
                <w:b w:val="0"/>
                <w:sz w:val="24"/>
                <w:szCs w:val="24"/>
              </w:rPr>
            </w:pPr>
          </w:p>
          <w:p w:rsidR="00E34C91" w:rsidRDefault="00E34C91" w:rsidP="00D7180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5, 6, </w:t>
            </w:r>
            <w:r w:rsidR="0035249E">
              <w:rPr>
                <w:b w:val="0"/>
                <w:sz w:val="24"/>
                <w:szCs w:val="24"/>
              </w:rPr>
              <w:t>7</w:t>
            </w:r>
            <w:r w:rsidR="00273430">
              <w:rPr>
                <w:b w:val="0"/>
                <w:sz w:val="24"/>
                <w:szCs w:val="24"/>
              </w:rPr>
              <w:t>,8</w:t>
            </w:r>
            <w:r>
              <w:rPr>
                <w:b w:val="0"/>
                <w:sz w:val="24"/>
                <w:szCs w:val="24"/>
              </w:rPr>
              <w:t xml:space="preserve"> классы – </w:t>
            </w:r>
          </w:p>
          <w:p w:rsidR="00E34C91" w:rsidRDefault="00E34C91" w:rsidP="00D7180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 человек</w:t>
            </w:r>
          </w:p>
          <w:p w:rsidR="00E34C91" w:rsidRDefault="00E34C91" w:rsidP="00D7180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– 11 классы, все желающие</w:t>
            </w:r>
          </w:p>
          <w:p w:rsidR="00144CAD" w:rsidRDefault="00144CAD" w:rsidP="00D71803">
            <w:pPr>
              <w:pStyle w:val="1"/>
              <w:rPr>
                <w:b w:val="0"/>
                <w:sz w:val="24"/>
                <w:szCs w:val="24"/>
              </w:rPr>
            </w:pPr>
          </w:p>
          <w:p w:rsidR="00E34C91" w:rsidRDefault="00E34C91" w:rsidP="00D7180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 класс – 2 человека</w:t>
            </w:r>
          </w:p>
          <w:p w:rsidR="00E34C91" w:rsidRDefault="00E34C91" w:rsidP="00D71803">
            <w:pPr>
              <w:pStyle w:val="1"/>
              <w:rPr>
                <w:b w:val="0"/>
                <w:sz w:val="24"/>
                <w:szCs w:val="24"/>
              </w:rPr>
            </w:pPr>
          </w:p>
          <w:p w:rsidR="00E34C91" w:rsidRDefault="00E34C91" w:rsidP="00D71803">
            <w:pPr>
              <w:pStyle w:val="1"/>
              <w:rPr>
                <w:b w:val="0"/>
                <w:sz w:val="24"/>
                <w:szCs w:val="24"/>
              </w:rPr>
            </w:pPr>
          </w:p>
          <w:p w:rsidR="00E34C91" w:rsidRDefault="00E34C91" w:rsidP="00D71803">
            <w:pPr>
              <w:pStyle w:val="1"/>
              <w:rPr>
                <w:b w:val="0"/>
                <w:sz w:val="24"/>
                <w:szCs w:val="24"/>
              </w:rPr>
            </w:pPr>
          </w:p>
          <w:p w:rsidR="00E34C91" w:rsidRDefault="00E34C91" w:rsidP="00D7180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10 класс </w:t>
            </w:r>
          </w:p>
          <w:p w:rsidR="00E34C91" w:rsidRDefault="00E34C91" w:rsidP="00D71803">
            <w:pPr>
              <w:pStyle w:val="1"/>
              <w:rPr>
                <w:b w:val="0"/>
                <w:sz w:val="24"/>
                <w:szCs w:val="24"/>
              </w:rPr>
            </w:pPr>
          </w:p>
          <w:p w:rsidR="00E34C91" w:rsidRDefault="00E34C91" w:rsidP="00D71803">
            <w:pPr>
              <w:pStyle w:val="1"/>
              <w:rPr>
                <w:b w:val="0"/>
                <w:sz w:val="24"/>
                <w:szCs w:val="24"/>
              </w:rPr>
            </w:pPr>
          </w:p>
          <w:p w:rsidR="00E34C91" w:rsidRDefault="00E34C91" w:rsidP="00D71803">
            <w:pPr>
              <w:pStyle w:val="1"/>
              <w:rPr>
                <w:b w:val="0"/>
                <w:sz w:val="24"/>
                <w:szCs w:val="24"/>
              </w:rPr>
            </w:pPr>
          </w:p>
          <w:p w:rsidR="00E34C91" w:rsidRPr="003B6A30" w:rsidRDefault="00E34C91" w:rsidP="00D7180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11класс</w:t>
            </w:r>
          </w:p>
        </w:tc>
        <w:tc>
          <w:tcPr>
            <w:tcW w:w="1990" w:type="dxa"/>
          </w:tcPr>
          <w:p w:rsidR="00273430" w:rsidRDefault="00273430" w:rsidP="00D7180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Дипломы</w:t>
            </w:r>
          </w:p>
          <w:p w:rsidR="00144CAD" w:rsidRDefault="00144CAD" w:rsidP="00D71803">
            <w:pPr>
              <w:pStyle w:val="1"/>
              <w:rPr>
                <w:b w:val="0"/>
                <w:sz w:val="24"/>
                <w:szCs w:val="24"/>
              </w:rPr>
            </w:pPr>
          </w:p>
          <w:p w:rsidR="00144CAD" w:rsidRDefault="00144CAD" w:rsidP="00D71803">
            <w:pPr>
              <w:pStyle w:val="1"/>
              <w:rPr>
                <w:b w:val="0"/>
                <w:sz w:val="24"/>
                <w:szCs w:val="24"/>
              </w:rPr>
            </w:pPr>
          </w:p>
          <w:p w:rsidR="00144CAD" w:rsidRDefault="00144CAD" w:rsidP="00D71803">
            <w:pPr>
              <w:pStyle w:val="1"/>
              <w:rPr>
                <w:b w:val="0"/>
                <w:sz w:val="24"/>
                <w:szCs w:val="24"/>
              </w:rPr>
            </w:pPr>
          </w:p>
          <w:p w:rsidR="00273430" w:rsidRDefault="00273430" w:rsidP="00D7180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85%</w:t>
            </w:r>
          </w:p>
          <w:p w:rsidR="00144CAD" w:rsidRDefault="00144CAD" w:rsidP="00D71803">
            <w:pPr>
              <w:pStyle w:val="1"/>
              <w:rPr>
                <w:b w:val="0"/>
                <w:sz w:val="24"/>
                <w:szCs w:val="24"/>
              </w:rPr>
            </w:pPr>
          </w:p>
          <w:p w:rsidR="00144CAD" w:rsidRDefault="00144CAD" w:rsidP="00D71803">
            <w:pPr>
              <w:pStyle w:val="1"/>
              <w:rPr>
                <w:b w:val="0"/>
                <w:sz w:val="24"/>
                <w:szCs w:val="24"/>
              </w:rPr>
            </w:pPr>
          </w:p>
          <w:p w:rsidR="00E34C91" w:rsidRDefault="00144CAD" w:rsidP="00D7180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Пр</w:t>
            </w:r>
            <w:r w:rsidR="0035249E">
              <w:rPr>
                <w:b w:val="0"/>
                <w:sz w:val="24"/>
                <w:szCs w:val="24"/>
              </w:rPr>
              <w:t>изер</w:t>
            </w:r>
            <w:r w:rsidR="00273430">
              <w:rPr>
                <w:b w:val="0"/>
                <w:sz w:val="24"/>
                <w:szCs w:val="24"/>
              </w:rPr>
              <w:t>ы</w:t>
            </w:r>
            <w:r w:rsidR="0035249E">
              <w:rPr>
                <w:b w:val="0"/>
                <w:sz w:val="24"/>
                <w:szCs w:val="24"/>
              </w:rPr>
              <w:t xml:space="preserve"> окружной олимпиады-7Г</w:t>
            </w:r>
            <w:r w:rsidR="00273430">
              <w:rPr>
                <w:b w:val="0"/>
                <w:sz w:val="24"/>
                <w:szCs w:val="24"/>
              </w:rPr>
              <w:t>, 8К-2 человека</w:t>
            </w:r>
          </w:p>
          <w:p w:rsidR="00E34C91" w:rsidRDefault="00E34C91" w:rsidP="00D7180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Победители, призеры, участники</w:t>
            </w:r>
          </w:p>
          <w:p w:rsidR="00E34C91" w:rsidRDefault="00E34C91" w:rsidP="00D7180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Дипломы</w:t>
            </w:r>
          </w:p>
          <w:p w:rsidR="00E34C91" w:rsidRDefault="00E34C91" w:rsidP="00D71803">
            <w:pPr>
              <w:pStyle w:val="1"/>
              <w:rPr>
                <w:b w:val="0"/>
                <w:sz w:val="24"/>
                <w:szCs w:val="24"/>
              </w:rPr>
            </w:pPr>
          </w:p>
          <w:p w:rsidR="00E34C91" w:rsidRDefault="00E34C91" w:rsidP="00D71803">
            <w:pPr>
              <w:pStyle w:val="1"/>
              <w:rPr>
                <w:b w:val="0"/>
                <w:sz w:val="24"/>
                <w:szCs w:val="24"/>
              </w:rPr>
            </w:pPr>
          </w:p>
          <w:p w:rsidR="00E34C91" w:rsidRDefault="00E34C91" w:rsidP="00D71803">
            <w:pPr>
              <w:pStyle w:val="1"/>
              <w:rPr>
                <w:b w:val="0"/>
                <w:sz w:val="24"/>
                <w:szCs w:val="24"/>
              </w:rPr>
            </w:pPr>
          </w:p>
          <w:p w:rsidR="00E34C91" w:rsidRDefault="00E34C91" w:rsidP="00D71803">
            <w:pPr>
              <w:pStyle w:val="1"/>
              <w:rPr>
                <w:b w:val="0"/>
                <w:sz w:val="24"/>
                <w:szCs w:val="24"/>
              </w:rPr>
            </w:pPr>
            <w:r w:rsidRPr="00730934">
              <w:rPr>
                <w:sz w:val="24"/>
                <w:szCs w:val="24"/>
              </w:rPr>
              <w:t>2 место</w:t>
            </w:r>
            <w:r>
              <w:rPr>
                <w:b w:val="0"/>
                <w:sz w:val="24"/>
                <w:szCs w:val="24"/>
              </w:rPr>
              <w:t xml:space="preserve"> (</w:t>
            </w:r>
            <w:proofErr w:type="spellStart"/>
            <w:r>
              <w:rPr>
                <w:b w:val="0"/>
                <w:sz w:val="24"/>
                <w:szCs w:val="24"/>
              </w:rPr>
              <w:t>Бакульцева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Е.)</w:t>
            </w:r>
          </w:p>
          <w:p w:rsidR="00E34C91" w:rsidRDefault="002C0D7B" w:rsidP="00D7180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34C91" w:rsidRDefault="00E34C91" w:rsidP="00D71803">
            <w:pPr>
              <w:pStyle w:val="1"/>
              <w:rPr>
                <w:b w:val="0"/>
                <w:sz w:val="24"/>
                <w:szCs w:val="24"/>
              </w:rPr>
            </w:pPr>
          </w:p>
          <w:p w:rsidR="00E34C91" w:rsidRPr="00730934" w:rsidRDefault="00E34C91" w:rsidP="00D71803">
            <w:pPr>
              <w:pStyle w:val="1"/>
              <w:rPr>
                <w:sz w:val="24"/>
                <w:szCs w:val="24"/>
              </w:rPr>
            </w:pPr>
            <w:r w:rsidRPr="00730934">
              <w:rPr>
                <w:sz w:val="24"/>
                <w:szCs w:val="24"/>
              </w:rPr>
              <w:t>ПОБЕДИТЕЛЬ</w:t>
            </w:r>
          </w:p>
          <w:p w:rsidR="00E34C91" w:rsidRPr="003B6A30" w:rsidRDefault="00E34C91" w:rsidP="00D71803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Киселев П.</w:t>
            </w:r>
          </w:p>
        </w:tc>
      </w:tr>
    </w:tbl>
    <w:p w:rsidR="00E34C91" w:rsidRPr="00395E4B" w:rsidRDefault="00E34C91" w:rsidP="00E34C91">
      <w:pPr>
        <w:pStyle w:val="1"/>
        <w:ind w:left="720"/>
        <w:rPr>
          <w:sz w:val="24"/>
          <w:szCs w:val="24"/>
          <w:vertAlign w:val="superscript"/>
        </w:rPr>
      </w:pPr>
      <w:r w:rsidRPr="00395E4B">
        <w:rPr>
          <w:sz w:val="24"/>
          <w:szCs w:val="24"/>
        </w:rPr>
        <w:lastRenderedPageBreak/>
        <w:t xml:space="preserve">Методическая работа в округе, городе за последние 5 лет </w:t>
      </w:r>
      <w:r w:rsidRPr="00395E4B">
        <w:rPr>
          <w:sz w:val="24"/>
          <w:szCs w:val="24"/>
          <w:vertAlign w:val="superscript"/>
        </w:rPr>
        <w:t>*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2986"/>
        <w:gridCol w:w="2866"/>
      </w:tblGrid>
      <w:tr w:rsidR="00E34C91" w:rsidRPr="00395E4B" w:rsidTr="00D71803">
        <w:tc>
          <w:tcPr>
            <w:tcW w:w="2870" w:type="dxa"/>
          </w:tcPr>
          <w:p w:rsidR="00E34C91" w:rsidRPr="00395E4B" w:rsidRDefault="0035249E" w:rsidP="00D71803">
            <w:pPr>
              <w:pStyle w:val="1"/>
              <w:rPr>
                <w:sz w:val="24"/>
                <w:szCs w:val="24"/>
              </w:rPr>
            </w:pPr>
            <w:r w:rsidRPr="00395E4B">
              <w:rPr>
                <w:sz w:val="24"/>
                <w:szCs w:val="24"/>
              </w:rPr>
              <w:t>Г</w:t>
            </w:r>
            <w:r w:rsidR="00E34C91" w:rsidRPr="00395E4B">
              <w:rPr>
                <w:sz w:val="24"/>
                <w:szCs w:val="24"/>
              </w:rPr>
              <w:t>од</w:t>
            </w:r>
          </w:p>
        </w:tc>
        <w:tc>
          <w:tcPr>
            <w:tcW w:w="3045" w:type="dxa"/>
          </w:tcPr>
          <w:p w:rsidR="00E34C91" w:rsidRPr="00395E4B" w:rsidRDefault="00E34C91" w:rsidP="00D71803">
            <w:pPr>
              <w:pStyle w:val="1"/>
              <w:rPr>
                <w:sz w:val="24"/>
                <w:szCs w:val="24"/>
              </w:rPr>
            </w:pPr>
            <w:r w:rsidRPr="00395E4B">
              <w:rPr>
                <w:sz w:val="24"/>
                <w:szCs w:val="24"/>
              </w:rPr>
              <w:t>Мероприятие, уровень</w:t>
            </w:r>
          </w:p>
        </w:tc>
        <w:tc>
          <w:tcPr>
            <w:tcW w:w="2936" w:type="dxa"/>
          </w:tcPr>
          <w:p w:rsidR="00E34C91" w:rsidRPr="00395E4B" w:rsidRDefault="00E34C91" w:rsidP="00D71803">
            <w:pPr>
              <w:pStyle w:val="1"/>
              <w:rPr>
                <w:sz w:val="24"/>
                <w:szCs w:val="24"/>
              </w:rPr>
            </w:pPr>
            <w:r w:rsidRPr="00395E4B">
              <w:rPr>
                <w:sz w:val="24"/>
                <w:szCs w:val="24"/>
              </w:rPr>
              <w:t>Вид работы</w:t>
            </w:r>
          </w:p>
        </w:tc>
      </w:tr>
      <w:tr w:rsidR="00E34C91" w:rsidRPr="00395E4B" w:rsidTr="00D71803">
        <w:tc>
          <w:tcPr>
            <w:tcW w:w="2870" w:type="dxa"/>
          </w:tcPr>
          <w:p w:rsidR="00E34C91" w:rsidRPr="00395E4B" w:rsidRDefault="0035249E" w:rsidP="0035249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2010-2011</w:t>
            </w:r>
          </w:p>
        </w:tc>
        <w:tc>
          <w:tcPr>
            <w:tcW w:w="3045" w:type="dxa"/>
          </w:tcPr>
          <w:p w:rsidR="00E34C91" w:rsidRPr="00D91246" w:rsidRDefault="00E34C91" w:rsidP="00D71803">
            <w:pPr>
              <w:pStyle w:val="1"/>
              <w:rPr>
                <w:b w:val="0"/>
                <w:sz w:val="24"/>
                <w:szCs w:val="24"/>
              </w:rPr>
            </w:pPr>
            <w:r w:rsidRPr="00D91246">
              <w:rPr>
                <w:b w:val="0"/>
                <w:sz w:val="24"/>
                <w:szCs w:val="24"/>
              </w:rPr>
              <w:t>Окружной семинар – практикум «Колокола памяти»</w:t>
            </w:r>
          </w:p>
        </w:tc>
        <w:tc>
          <w:tcPr>
            <w:tcW w:w="2936" w:type="dxa"/>
          </w:tcPr>
          <w:p w:rsidR="00E34C91" w:rsidRPr="00D91246" w:rsidRDefault="00E34C91" w:rsidP="00D71803">
            <w:pPr>
              <w:pStyle w:val="1"/>
              <w:rPr>
                <w:b w:val="0"/>
                <w:sz w:val="24"/>
                <w:szCs w:val="24"/>
              </w:rPr>
            </w:pPr>
            <w:r w:rsidRPr="00D91246">
              <w:rPr>
                <w:b w:val="0"/>
                <w:sz w:val="24"/>
                <w:szCs w:val="24"/>
              </w:rPr>
              <w:t>Подготовка и проведение</w:t>
            </w:r>
          </w:p>
        </w:tc>
      </w:tr>
    </w:tbl>
    <w:p w:rsidR="00E34C91" w:rsidRPr="00395E4B" w:rsidRDefault="00E34C91" w:rsidP="00E34C91">
      <w:pPr>
        <w:pStyle w:val="1"/>
        <w:ind w:left="720"/>
        <w:rPr>
          <w:sz w:val="24"/>
          <w:szCs w:val="24"/>
        </w:rPr>
      </w:pPr>
    </w:p>
    <w:p w:rsidR="00E34C91" w:rsidRPr="00395E4B" w:rsidRDefault="00E34C91" w:rsidP="00E34C91">
      <w:pPr>
        <w:pStyle w:val="1"/>
        <w:ind w:left="720"/>
        <w:rPr>
          <w:sz w:val="24"/>
          <w:szCs w:val="24"/>
        </w:rPr>
      </w:pPr>
    </w:p>
    <w:p w:rsidR="00E34C91" w:rsidRPr="0099358E" w:rsidRDefault="00E34C91" w:rsidP="00E34C91">
      <w:pPr>
        <w:pStyle w:val="1"/>
        <w:numPr>
          <w:ilvl w:val="0"/>
          <w:numId w:val="1"/>
        </w:numPr>
        <w:rPr>
          <w:b w:val="0"/>
          <w:sz w:val="28"/>
          <w:szCs w:val="24"/>
          <w:u w:val="single"/>
        </w:rPr>
      </w:pPr>
      <w:r w:rsidRPr="0099358E">
        <w:rPr>
          <w:b w:val="0"/>
          <w:sz w:val="28"/>
          <w:szCs w:val="24"/>
          <w:u w:val="single"/>
        </w:rPr>
        <w:t xml:space="preserve">Повышение квалификации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1850"/>
        <w:gridCol w:w="2118"/>
        <w:gridCol w:w="1745"/>
        <w:gridCol w:w="1888"/>
      </w:tblGrid>
      <w:tr w:rsidR="00E34C91" w:rsidRPr="00395E4B" w:rsidTr="00D71803">
        <w:tc>
          <w:tcPr>
            <w:tcW w:w="1914" w:type="dxa"/>
          </w:tcPr>
          <w:p w:rsidR="00E34C91" w:rsidRPr="00395E4B" w:rsidRDefault="00E34C91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5E4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14" w:type="dxa"/>
          </w:tcPr>
          <w:p w:rsidR="00E34C91" w:rsidRPr="00395E4B" w:rsidRDefault="00E34C91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5E4B">
              <w:rPr>
                <w:rFonts w:ascii="Times New Roman" w:hAnsi="Times New Roman"/>
                <w:sz w:val="24"/>
                <w:szCs w:val="24"/>
              </w:rPr>
              <w:t>вуз</w:t>
            </w:r>
          </w:p>
        </w:tc>
        <w:tc>
          <w:tcPr>
            <w:tcW w:w="1914" w:type="dxa"/>
          </w:tcPr>
          <w:p w:rsidR="00E34C91" w:rsidRPr="00395E4B" w:rsidRDefault="00E34C91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5E4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914" w:type="dxa"/>
          </w:tcPr>
          <w:p w:rsidR="00E34C91" w:rsidRPr="00395E4B" w:rsidRDefault="00E34C91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95E4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915" w:type="dxa"/>
          </w:tcPr>
          <w:p w:rsidR="00E34C91" w:rsidRPr="00395E4B" w:rsidRDefault="00E34C91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95E4B">
              <w:rPr>
                <w:rFonts w:ascii="Times New Roman" w:hAnsi="Times New Roman"/>
                <w:sz w:val="24"/>
                <w:szCs w:val="24"/>
              </w:rPr>
              <w:t xml:space="preserve">«выход» </w:t>
            </w:r>
            <w:r w:rsidRPr="00395E4B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E34C91" w:rsidRPr="00395E4B" w:rsidTr="00D71803">
        <w:tc>
          <w:tcPr>
            <w:tcW w:w="1914" w:type="dxa"/>
          </w:tcPr>
          <w:p w:rsidR="00144CAD" w:rsidRDefault="00144CAD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  <w:p w:rsidR="00144CAD" w:rsidRDefault="00144CAD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7D4D" w:rsidRDefault="00D77D4D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7D4D" w:rsidRDefault="00D77D4D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7D4D" w:rsidRDefault="00D77D4D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7D4D" w:rsidRDefault="00D77D4D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7D4D" w:rsidRDefault="00D77D4D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7D4D" w:rsidRDefault="00D77D4D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7D4D" w:rsidRDefault="00D77D4D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7D4D" w:rsidRDefault="00D77D4D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7D4D" w:rsidRDefault="00D77D4D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5249E" w:rsidRDefault="0035249E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  <w:p w:rsidR="00320AFD" w:rsidRDefault="00320AFD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0AFD" w:rsidRDefault="00320AFD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34C91" w:rsidRDefault="00E34C91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2011 </w:t>
            </w:r>
            <w:r w:rsidR="00320AF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  <w:p w:rsidR="00320AFD" w:rsidRDefault="00320AFD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0AFD" w:rsidRPr="00395E4B" w:rsidRDefault="00320AFD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44CAD" w:rsidRDefault="00144CAD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Курсы</w:t>
            </w:r>
          </w:p>
          <w:p w:rsidR="00144CAD" w:rsidRDefault="00144CAD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7D4D" w:rsidRDefault="00D77D4D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7D4D" w:rsidRDefault="00D77D4D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7D4D" w:rsidRDefault="00D77D4D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7D4D" w:rsidRDefault="00D77D4D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7D4D" w:rsidRDefault="00D77D4D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7D4D" w:rsidRDefault="00D77D4D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7D4D" w:rsidRDefault="00D77D4D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7D4D" w:rsidRDefault="00D77D4D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7D4D" w:rsidRDefault="00D77D4D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5249E" w:rsidRDefault="00D77D4D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5249E">
              <w:rPr>
                <w:rFonts w:ascii="Times New Roman" w:hAnsi="Times New Roman"/>
                <w:sz w:val="24"/>
                <w:szCs w:val="24"/>
              </w:rPr>
              <w:t>урсы</w:t>
            </w:r>
          </w:p>
          <w:p w:rsidR="00320AFD" w:rsidRDefault="00320AFD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0AFD" w:rsidRDefault="00320AFD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34C91" w:rsidRPr="00395E4B" w:rsidRDefault="00E34C91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Московский институт открытого образования</w:t>
            </w:r>
          </w:p>
        </w:tc>
        <w:tc>
          <w:tcPr>
            <w:tcW w:w="1914" w:type="dxa"/>
          </w:tcPr>
          <w:p w:rsidR="00144CAD" w:rsidRDefault="00144CAD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«Развитие талантов школьников в предметных областях.</w:t>
            </w:r>
          </w:p>
          <w:p w:rsidR="00144CAD" w:rsidRDefault="00144CAD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ВОШ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др. интеллектуальных соревнований.»</w:t>
            </w:r>
          </w:p>
          <w:p w:rsidR="00144CAD" w:rsidRDefault="00144CAD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5249E" w:rsidRDefault="00320AFD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«Введение ФГОС в преподавании истории»</w:t>
            </w:r>
          </w:p>
          <w:p w:rsidR="00D77D4D" w:rsidRDefault="00D77D4D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34C91" w:rsidRDefault="00E34C91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</w:p>
          <w:p w:rsidR="00E34C91" w:rsidRPr="00395E4B" w:rsidRDefault="00E34C91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«История»</w:t>
            </w:r>
          </w:p>
        </w:tc>
        <w:tc>
          <w:tcPr>
            <w:tcW w:w="1914" w:type="dxa"/>
          </w:tcPr>
          <w:p w:rsidR="00144CAD" w:rsidRDefault="00144CAD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44CAD" w:rsidRDefault="00D77D4D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часа</w:t>
            </w:r>
          </w:p>
          <w:p w:rsidR="00D77D4D" w:rsidRDefault="00D77D4D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7D4D" w:rsidRDefault="00D77D4D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7D4D" w:rsidRDefault="00D77D4D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7D4D" w:rsidRDefault="00D77D4D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7D4D" w:rsidRDefault="00D77D4D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7D4D" w:rsidRDefault="00D77D4D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7D4D" w:rsidRDefault="00D77D4D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7D4D" w:rsidRDefault="00D77D4D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7D4D" w:rsidRDefault="00D77D4D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5249E" w:rsidRDefault="00D77D4D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20AF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  <w:p w:rsidR="00320AFD" w:rsidRDefault="00320AFD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0AFD" w:rsidRDefault="00320AFD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44CAD" w:rsidRDefault="00144CAD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34C91" w:rsidRPr="00395E4B" w:rsidRDefault="00E34C91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915" w:type="dxa"/>
          </w:tcPr>
          <w:p w:rsidR="00D77D4D" w:rsidRDefault="00D77D4D" w:rsidP="00320AFD">
            <w:r>
              <w:lastRenderedPageBreak/>
              <w:t>Удостоверение</w:t>
            </w:r>
          </w:p>
          <w:p w:rsidR="00D77D4D" w:rsidRDefault="00D77D4D" w:rsidP="00320AFD"/>
          <w:p w:rsidR="00D77D4D" w:rsidRDefault="00D77D4D" w:rsidP="00320AFD"/>
          <w:p w:rsidR="00D77D4D" w:rsidRDefault="00D77D4D" w:rsidP="00320AFD"/>
          <w:p w:rsidR="00D77D4D" w:rsidRDefault="00D77D4D" w:rsidP="00320AFD"/>
          <w:p w:rsidR="00D77D4D" w:rsidRDefault="00D77D4D" w:rsidP="00320AFD"/>
          <w:p w:rsidR="0035249E" w:rsidRPr="00320AFD" w:rsidRDefault="00D77D4D" w:rsidP="00320AFD">
            <w:r>
              <w:t>С</w:t>
            </w:r>
            <w:r w:rsidR="00320AFD">
              <w:t>видетельство</w:t>
            </w:r>
          </w:p>
          <w:p w:rsidR="00320AFD" w:rsidRDefault="00320AFD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20AFD" w:rsidRDefault="00320AFD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44CAD" w:rsidRDefault="00144CAD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7D4D" w:rsidRDefault="00D77D4D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7D4D" w:rsidRDefault="00D77D4D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7D4D" w:rsidRDefault="00D77D4D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7D4D" w:rsidRDefault="00D77D4D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7D4D" w:rsidRDefault="00D77D4D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7D4D" w:rsidRDefault="00D77D4D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7D4D" w:rsidRDefault="00D77D4D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77D4D" w:rsidRDefault="00D77D4D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34C91" w:rsidRDefault="00E34C91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D77D4D" w:rsidRPr="00395E4B" w:rsidRDefault="00D77D4D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«Учитель истории»</w:t>
            </w:r>
          </w:p>
        </w:tc>
      </w:tr>
      <w:tr w:rsidR="00E34C91" w:rsidRPr="00395E4B" w:rsidTr="00D71803">
        <w:tc>
          <w:tcPr>
            <w:tcW w:w="1914" w:type="dxa"/>
          </w:tcPr>
          <w:p w:rsidR="00E34C91" w:rsidRDefault="00E34C91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2008-2009</w:t>
            </w:r>
          </w:p>
        </w:tc>
        <w:tc>
          <w:tcPr>
            <w:tcW w:w="1914" w:type="dxa"/>
          </w:tcPr>
          <w:p w:rsidR="00E34C91" w:rsidRDefault="00E34C91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МИОО</w:t>
            </w:r>
          </w:p>
        </w:tc>
        <w:tc>
          <w:tcPr>
            <w:tcW w:w="1914" w:type="dxa"/>
          </w:tcPr>
          <w:p w:rsidR="00E34C91" w:rsidRDefault="00E34C91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«Современные образовательные технологии в преподавании. Информационные технологии.»</w:t>
            </w:r>
          </w:p>
        </w:tc>
        <w:tc>
          <w:tcPr>
            <w:tcW w:w="1914" w:type="dxa"/>
          </w:tcPr>
          <w:p w:rsidR="00E34C91" w:rsidRPr="00395E4B" w:rsidRDefault="00E34C91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 часа</w:t>
            </w:r>
          </w:p>
        </w:tc>
        <w:tc>
          <w:tcPr>
            <w:tcW w:w="1915" w:type="dxa"/>
          </w:tcPr>
          <w:p w:rsidR="00E34C91" w:rsidRDefault="00E34C91" w:rsidP="00D7180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</w:tr>
    </w:tbl>
    <w:p w:rsidR="00E34C91" w:rsidRPr="00395E4B" w:rsidRDefault="00E34C91" w:rsidP="00E34C91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D77D4D" w:rsidRDefault="00E34C91">
      <w:r>
        <w:t>За время работы созданы учебные программы по курсу</w:t>
      </w:r>
      <w:r w:rsidR="00D77D4D">
        <w:t>:</w:t>
      </w:r>
    </w:p>
    <w:p w:rsidR="00E34C91" w:rsidRDefault="00E34C91">
      <w:r>
        <w:t xml:space="preserve"> Всеобщая история. История Нового времени, авторы </w:t>
      </w:r>
      <w:proofErr w:type="spellStart"/>
      <w:r>
        <w:t>В.А.Ведюшкин</w:t>
      </w:r>
      <w:proofErr w:type="spellEnd"/>
      <w:r>
        <w:t xml:space="preserve">, </w:t>
      </w:r>
      <w:proofErr w:type="spellStart"/>
      <w:r>
        <w:t>С.Н.Бурин</w:t>
      </w:r>
      <w:proofErr w:type="spellEnd"/>
      <w:r>
        <w:t>.</w:t>
      </w:r>
    </w:p>
    <w:p w:rsidR="00D77D4D" w:rsidRDefault="00D77D4D">
      <w:r>
        <w:t xml:space="preserve">ФГОС </w:t>
      </w:r>
      <w:proofErr w:type="spellStart"/>
      <w:r>
        <w:t>ДаниловА.А</w:t>
      </w:r>
      <w:proofErr w:type="spellEnd"/>
      <w:r>
        <w:t xml:space="preserve">. плод ред. </w:t>
      </w:r>
      <w:proofErr w:type="spellStart"/>
      <w:r>
        <w:t>А.В.Торкунова</w:t>
      </w:r>
      <w:proofErr w:type="spellEnd"/>
      <w:r>
        <w:t xml:space="preserve"> История России 6,7  классы</w:t>
      </w:r>
    </w:p>
    <w:p w:rsidR="00E34C91" w:rsidRDefault="0035249E">
      <w:r>
        <w:t xml:space="preserve">Более ста </w:t>
      </w:r>
      <w:r w:rsidR="00E34C91">
        <w:t xml:space="preserve"> презентаций к урокам по истории, обществознанию и праву.</w:t>
      </w:r>
    </w:p>
    <w:p w:rsidR="00D77D4D" w:rsidRDefault="00D77D4D">
      <w:r>
        <w:t xml:space="preserve">Сертификаты за </w:t>
      </w:r>
      <w:proofErr w:type="spellStart"/>
      <w:r>
        <w:t>вебинары</w:t>
      </w:r>
      <w:proofErr w:type="spellEnd"/>
      <w:r>
        <w:t xml:space="preserve"> по Истории и Обществознанию (Подготовка к сдаче ОГЭ и ЕГЭ</w:t>
      </w:r>
      <w:r w:rsidR="00243024">
        <w:t>)</w:t>
      </w:r>
    </w:p>
    <w:p w:rsidR="00243024" w:rsidRDefault="00243024">
      <w:r>
        <w:t>Сдано ЕГЭ по Истории (август 2017 – 85 баллов) Сертификат</w:t>
      </w:r>
    </w:p>
    <w:sectPr w:rsidR="00243024" w:rsidSect="004E3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B20F6"/>
    <w:multiLevelType w:val="hybridMultilevel"/>
    <w:tmpl w:val="0532CC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91"/>
    <w:rsid w:val="00100B0F"/>
    <w:rsid w:val="00144CAD"/>
    <w:rsid w:val="00243024"/>
    <w:rsid w:val="00273430"/>
    <w:rsid w:val="002A1507"/>
    <w:rsid w:val="002C0D7B"/>
    <w:rsid w:val="00320AFD"/>
    <w:rsid w:val="0035249E"/>
    <w:rsid w:val="004E3CEA"/>
    <w:rsid w:val="00C0306F"/>
    <w:rsid w:val="00D1037E"/>
    <w:rsid w:val="00D71803"/>
    <w:rsid w:val="00D77D4D"/>
    <w:rsid w:val="00E3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600FF-8DDA-43D8-8E7F-495A98B5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C9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34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C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34C91"/>
    <w:pPr>
      <w:ind w:left="720"/>
      <w:contextualSpacing/>
    </w:pPr>
  </w:style>
  <w:style w:type="paragraph" w:styleId="a4">
    <w:name w:val="No Spacing"/>
    <w:link w:val="a5"/>
    <w:uiPriority w:val="1"/>
    <w:qFormat/>
    <w:rsid w:val="00E34C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E34C9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938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ГОУ СОШ</dc:creator>
  <cp:lastModifiedBy>Лебедева Марина Владимировна</cp:lastModifiedBy>
  <cp:revision>2</cp:revision>
  <dcterms:created xsi:type="dcterms:W3CDTF">2019-08-28T09:37:00Z</dcterms:created>
  <dcterms:modified xsi:type="dcterms:W3CDTF">2019-08-28T09:37:00Z</dcterms:modified>
</cp:coreProperties>
</file>